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0B145E" w:rsidRDefault="00986122" w:rsidP="00B0746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เมื่อที่ประชุมพร้อม  สมาชิกสภาเข้าร่วมประชุม  จำนวน </w:t>
      </w:r>
      <w:r w:rsidR="001F21E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1</w:t>
      </w:r>
      <w:r w:rsidR="000B145E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 ครบองค์ประชุม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ได้เรียนเชิญ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ประธานสภาฯ  จุดธูปเทียนบูชาพระรัตนตรัย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B145E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="00B07467">
        <w:rPr>
          <w:rFonts w:ascii="TH NiramitIT๙" w:hAnsi="TH NiramitIT๙" w:cs="TH NiramitIT๙" w:hint="cs"/>
          <w:sz w:val="32"/>
          <w:szCs w:val="32"/>
          <w:cs/>
        </w:rPr>
        <w:t>ถวายความเคารพแด่สมเด็จพระเจ้าอยู่หัวมหาวชิรา</w:t>
      </w:r>
    </w:p>
    <w:p w:rsidR="00B07467" w:rsidRDefault="00B07467" w:rsidP="00B0746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ลงกรณบดินทรเทพยวรางกูร พร้อมผู้ร่วมประชุมและเริ่มประชุมตามระเบียบวาระการประชุม ดังนี้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671CC" w:rsidRDefault="00CE2065" w:rsidP="0012222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12222C">
        <w:rPr>
          <w:rFonts w:ascii="TH NiramitIT๙" w:hAnsi="TH NiramitIT๙" w:cs="TH NiramitIT๙" w:hint="cs"/>
          <w:sz w:val="32"/>
          <w:szCs w:val="32"/>
          <w:cs/>
        </w:rPr>
        <w:tab/>
      </w:r>
      <w:r w:rsidR="00747D24">
        <w:rPr>
          <w:rFonts w:ascii="TH NiramitIT๙" w:hAnsi="TH NiramitIT๙" w:cs="TH NiramitIT๙" w:hint="cs"/>
          <w:sz w:val="32"/>
          <w:szCs w:val="32"/>
          <w:cs/>
        </w:rPr>
        <w:t xml:space="preserve">- </w:t>
      </w:r>
      <w:r w:rsidR="00383C6F">
        <w:rPr>
          <w:rFonts w:ascii="TH NiramitIT๙" w:hAnsi="TH NiramitIT๙" w:cs="TH NiramitIT๙" w:hint="cs"/>
          <w:sz w:val="32"/>
          <w:szCs w:val="32"/>
          <w:cs/>
        </w:rPr>
        <w:t>ประกาศ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>อำเภอนาบอน เรื่อง อนุญาตให้ขยายเวลาสมัย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ประชุมสภาองค์การบริหารส่วนตำบลแก้วแสน สมัยสามัญ 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สมัยที่ 4/2560  (ขยายครั้งที่ 2) ด้วยประธาน</w:t>
      </w:r>
      <w:r w:rsidR="00383C6F">
        <w:rPr>
          <w:rFonts w:ascii="TH NiramitIT๙" w:hAnsi="TH NiramitIT๙" w:cs="TH NiramitIT๙" w:hint="cs"/>
          <w:sz w:val="32"/>
          <w:szCs w:val="32"/>
          <w:cs/>
        </w:rPr>
        <w:t>สภาองค์การ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383C6F">
        <w:rPr>
          <w:rFonts w:ascii="TH NiramitIT๙" w:hAnsi="TH NiramitIT๙" w:cs="TH NiramitIT๙" w:hint="cs"/>
          <w:sz w:val="32"/>
          <w:szCs w:val="32"/>
          <w:cs/>
        </w:rPr>
        <w:t xml:space="preserve">บริหารส่วนตำบลแก้วแสน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>ได้ขอขยายเวลาสมัยประชุมสภา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องค์การบริหารส่วนตำบลแก้วแสน สมัยสามัญ  สมัยที่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4/2560(ขยายครั้งที่2) เนื่องจากสภาพิจารณาญัตติต่างๆ</w:t>
      </w:r>
    </w:p>
    <w:p w:rsidR="0012222C" w:rsidRDefault="006671CC" w:rsidP="0012222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ยังไม่แล้วเสร็จ </w:t>
      </w:r>
      <w:r w:rsidR="001F21E3" w:rsidRPr="0012222C">
        <w:rPr>
          <w:rFonts w:ascii="TH NiramitIT๙" w:hAnsi="TH NiramitIT๙" w:cs="TH NiramitIT๙"/>
          <w:sz w:val="32"/>
          <w:szCs w:val="32"/>
          <w:cs/>
        </w:rPr>
        <w:t>อาศัยอำนาจ</w:t>
      </w:r>
      <w:r w:rsidR="001F21E3" w:rsidRPr="0012222C">
        <w:rPr>
          <w:rFonts w:ascii="TH NiramitIT๙" w:hAnsi="TH NiramitIT๙" w:cs="TH NiramitIT๙" w:hint="cs"/>
          <w:sz w:val="32"/>
          <w:szCs w:val="32"/>
          <w:cs/>
        </w:rPr>
        <w:t>ตาม</w:t>
      </w:r>
      <w:r w:rsidR="001F21E3" w:rsidRPr="0012222C">
        <w:rPr>
          <w:rFonts w:ascii="TH NiramitIT๙" w:hAnsi="TH NiramitIT๙" w:cs="TH NiramitIT๙"/>
          <w:sz w:val="32"/>
          <w:szCs w:val="32"/>
          <w:cs/>
        </w:rPr>
        <w:t>ความในมาตรา ๕</w:t>
      </w:r>
      <w:r>
        <w:rPr>
          <w:rFonts w:ascii="TH NiramitIT๙" w:hAnsi="TH NiramitIT๙" w:cs="TH NiramitIT๙" w:hint="cs"/>
          <w:sz w:val="32"/>
          <w:szCs w:val="32"/>
          <w:cs/>
        </w:rPr>
        <w:t>3 วรรคท้าย</w:t>
      </w:r>
      <w:r w:rsidR="001F21E3" w:rsidRPr="0012222C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F21E3" w:rsidRPr="0012222C">
        <w:rPr>
          <w:rFonts w:ascii="TH NiramitIT๙" w:hAnsi="TH NiramitIT๙" w:cs="TH Niramit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</w:t>
      </w:r>
    </w:p>
    <w:p w:rsidR="006671CC" w:rsidRDefault="0012222C" w:rsidP="006671C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F21E3" w:rsidRPr="0012222C">
        <w:rPr>
          <w:rFonts w:ascii="TH NiramitIT๙" w:hAnsi="TH NiramitIT๙" w:cs="TH NiramitIT๙"/>
          <w:sz w:val="32"/>
          <w:szCs w:val="32"/>
          <w:cs/>
        </w:rPr>
        <w:t xml:space="preserve">พ.ศ. ๒๕๓๗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 xml:space="preserve"> รวม</w:t>
      </w:r>
      <w:r w:rsidR="001F21E3" w:rsidRPr="0012222C">
        <w:rPr>
          <w:rFonts w:ascii="TH NiramitIT๙" w:hAnsi="TH NiramitIT๙" w:cs="TH NiramitIT๙"/>
          <w:sz w:val="32"/>
          <w:szCs w:val="32"/>
          <w:cs/>
        </w:rPr>
        <w:t>แก้ไขเพิ่มเติม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 xml:space="preserve">  นายอำเภอนาบอน จึง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อนุญาตให้ขยายเวลาสมัยประชุมสภาองค์การบริหารส่วนตำบล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แก้วแสน สมัยสามัญ  สมัยที่4/2560 (ขยายครั้งที่ 2) ออกไป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อีกได้ ไม่เกิน 15 วัน นับแต่วันที่ 14  พฤศจิกายน 2560  จึง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ประกาศให้ทราบโดยทั่วกัน  ประกาศ ณ วันที่ 10  พฤศจิกายน 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พ.ศ.2560  นางวันเพ็ญ  เต็มรัตน์ ปลัดอำเภอ รักษาราชการ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</w:r>
      <w:r w:rsidR="006671CC">
        <w:rPr>
          <w:rFonts w:ascii="TH NiramitIT๙" w:hAnsi="TH NiramitIT๙" w:cs="TH NiramitIT๙" w:hint="cs"/>
          <w:sz w:val="32"/>
          <w:szCs w:val="32"/>
          <w:cs/>
        </w:rPr>
        <w:tab/>
        <w:t>แทนนายอำเภอนาบอน</w:t>
      </w:r>
    </w:p>
    <w:p w:rsidR="00986122" w:rsidRPr="00530100" w:rsidRDefault="00986122" w:rsidP="00D341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เรื่องรับรองรายงานการประชุมสภาครั้งที่ผ่านมา (ประชุมสภา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สมัยสามัญ สมัยที่ 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>4</w:t>
      </w:r>
      <w:r w:rsidR="004177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1</w:t>
      </w:r>
      <w:r w:rsidR="001F21E3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>พ.ศ.</w:t>
      </w:r>
      <w:r>
        <w:rPr>
          <w:rFonts w:ascii="TH NiramitIT๙" w:hAnsi="TH NiramitIT๙" w:cs="TH NiramitIT๙" w:hint="cs"/>
          <w:sz w:val="32"/>
          <w:szCs w:val="32"/>
          <w:cs/>
        </w:rPr>
        <w:t>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</w:r>
      <w:r w:rsidR="00D3418F">
        <w:rPr>
          <w:rFonts w:ascii="TH NiramitIT๙" w:hAnsi="TH NiramitIT๙" w:cs="TH NiramitIT๙" w:hint="cs"/>
          <w:sz w:val="32"/>
          <w:szCs w:val="32"/>
          <w:cs/>
        </w:rPr>
        <w:tab/>
        <w:t xml:space="preserve">วันที่  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2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>8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671CC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 w:rsidR="001F21E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</w:p>
    <w:p w:rsidR="00986122" w:rsidRDefault="00986122" w:rsidP="00CE2065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ถามที่ประชุม  มีสมาชิกสภาฯท่านใดจะแก้ไขเพิ่มเติม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 xml:space="preserve"> ข้อความ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รายละเอียดในบันทึกรายการประชุมบ้างหรือไม่  </w:t>
      </w:r>
    </w:p>
    <w:p w:rsidR="00A17B66" w:rsidRPr="00BC0408" w:rsidRDefault="00986122" w:rsidP="002D4EAA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E2065">
        <w:rPr>
          <w:rFonts w:ascii="TH NiramitIT๙" w:hAnsi="TH NiramitIT๙" w:cs="TH NiramitIT๙" w:hint="cs"/>
          <w:sz w:val="32"/>
          <w:szCs w:val="32"/>
          <w:cs/>
        </w:rPr>
        <w:t>- ที่ประชุมไม่มีการขอแก้ไขเพิ่มเติม</w:t>
      </w:r>
      <w:r>
        <w:rPr>
          <w:rFonts w:ascii="TH NiramitIT๙" w:hAnsi="TH NiramitIT๙" w:cs="TH NiramitIT๙" w:hint="cs"/>
          <w:sz w:val="32"/>
          <w:szCs w:val="32"/>
          <w:cs/>
        </w:rPr>
        <w:t>รายงานการประชุมสภาสมัยสามัญ สมัยที่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1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2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25</w:t>
      </w:r>
      <w:r w:rsidR="00CE2065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D3418F">
        <w:rPr>
          <w:rFonts w:ascii="TH NiramitIT๙" w:hAnsi="TH NiramitIT๙" w:cs="TH NiramitIT๙" w:hint="cs"/>
          <w:sz w:val="32"/>
          <w:szCs w:val="32"/>
          <w:cs/>
        </w:rPr>
        <w:t>ถือว่าที่ประชุมรับรองรายงานการประชุม</w:t>
      </w:r>
      <w:r w:rsidR="00A17B66">
        <w:rPr>
          <w:rFonts w:ascii="TH NiramitIT๙" w:hAnsi="TH NiramitIT๙" w:cs="TH NiramitIT๙" w:hint="cs"/>
          <w:sz w:val="32"/>
          <w:szCs w:val="32"/>
          <w:cs/>
        </w:rPr>
        <w:tab/>
      </w:r>
      <w:r w:rsidR="005013E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 </w:t>
      </w:r>
    </w:p>
    <w:p w:rsidR="00986122" w:rsidRPr="00805E1A" w:rsidRDefault="007711F4" w:rsidP="007711F4">
      <w:pPr>
        <w:pStyle w:val="a3"/>
        <w:numPr>
          <w:ilvl w:val="0"/>
          <w:numId w:val="6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ร่าง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ข้อบัญญัติองค์การบริหารส่วนตำบลแก้วแสน เรื่องงบประมาณรายจ่ายประจำปีงบประมาณ  พ.ศ.2561 วาระที่ 1  ขั้นรับหลักการ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เชิญ </w:t>
      </w:r>
      <w:r w:rsidR="005013E5">
        <w:rPr>
          <w:rFonts w:ascii="TH NiramitIT๙" w:hAnsi="TH NiramitIT๙" w:cs="TH NiramitIT๙" w:hint="cs"/>
          <w:sz w:val="32"/>
          <w:szCs w:val="32"/>
          <w:cs/>
        </w:rPr>
        <w:t>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นายก อบต.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5013E5" w:rsidRPr="00805E1A" w:rsidRDefault="00986122" w:rsidP="005013E5">
      <w:pPr>
        <w:pStyle w:val="a3"/>
        <w:ind w:left="3544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กระผม </w:t>
      </w:r>
      <w:r w:rsidR="007711F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7711F4">
        <w:rPr>
          <w:rFonts w:ascii="TH NiramitIT๙" w:hAnsi="TH NiramitIT๙" w:cs="TH NiramitIT๙" w:hint="cs"/>
          <w:sz w:val="32"/>
          <w:szCs w:val="32"/>
          <w:cs/>
        </w:rPr>
        <w:t>คนึง</w:t>
      </w:r>
      <w:r w:rsidR="005013E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7711F4">
        <w:rPr>
          <w:rFonts w:ascii="TH NiramitIT๙" w:hAnsi="TH NiramitIT๙" w:cs="TH NiramitIT๙" w:hint="cs"/>
          <w:sz w:val="32"/>
          <w:szCs w:val="32"/>
          <w:cs/>
        </w:rPr>
        <w:t>ชูพงศ์</w:t>
      </w:r>
      <w:r w:rsidR="005013E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711F4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>นายกองค์การบริหารส่วนตำบลแก้วแสน</w:t>
      </w:r>
      <w:r w:rsidR="005013E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อาศัยความตามพระราชบัญญัติสภาตำบลและองค์การบริหารส่วนตำบล พ.ศ.2537 และแก้ไขเพิ่มเติมถึงฉบับที่ 6 พ.ศ.2552  มาตรา 87 ขอเสนอญัตติร่างข้อบัญญัติองค์การบริหารส่วนตำบลแก้วแสน เรื่องงบประมาณรายจ่ายประจำปีงบประมาณ  พ.ศ.2561 ซึ่งร่างข้อบัญญัติงบประมาณจะประกอบไปด้วยด้านประมาณการรายรับ เป็นรายรับที่ได้จากการจัดเก็บรายได้เอง  และรายได้ที่ได้รับการจัดสรรภาษีจากรัฐบาล และรายได้จากเงินอุดหนุนของรัฐบาล ส่วน</w:t>
      </w:r>
      <w:r w:rsidR="00E11E25">
        <w:rPr>
          <w:rFonts w:ascii="TH NiramitIT๙" w:hAnsi="TH NiramitIT๙" w:cs="TH NiramitIT๙" w:hint="cs"/>
          <w:sz w:val="32"/>
          <w:szCs w:val="32"/>
          <w:cs/>
        </w:rPr>
        <w:t>ด้านประมาณการ</w:t>
      </w:r>
      <w:r w:rsidR="003333D8">
        <w:rPr>
          <w:rFonts w:ascii="TH NiramitIT๙" w:hAnsi="TH NiramitIT๙" w:cs="TH NiramitIT๙" w:hint="cs"/>
          <w:sz w:val="32"/>
          <w:szCs w:val="32"/>
          <w:cs/>
        </w:rPr>
        <w:t>รายจ่าย</w:t>
      </w:r>
      <w:r w:rsidR="00E11E25">
        <w:rPr>
          <w:rFonts w:ascii="TH NiramitIT๙" w:hAnsi="TH NiramitIT๙" w:cs="TH NiramitIT๙" w:hint="cs"/>
          <w:sz w:val="32"/>
          <w:szCs w:val="32"/>
          <w:cs/>
        </w:rPr>
        <w:t xml:space="preserve"> ประกอบด้วย 4 ด้าน 1.ด้านบริหารทั่วไป2.ด้านบริการชุมชนและสังคม 3.ด้านเศรษฐกิจ และ4.ด้านการดำเนินงานอื่นๆ ร่างข้อบัญญัติงบประมาณรายจ่ายประจำปีงบประมาณ พ.ศ.2561 ได้จัดทำแบบสมดุล คือประมาณการรายรับเท่ากับประมาณการรายจ่าย เป็นเงินงบประมาณ 44,366,500.- บาท รายละเอียดตามต่างๆ ตามเอกสารที่แจ้งให้สมาชิกทุกท่านทราบแล้วพร้อมประมาณการรายการก่อสร้างของกองช่าง ปีนี้ได้นำเสนอร่างข้อบัญญัติฯช้ามากกว่าทุกปี เหตุผลหลายๆอย่างเป็นที่ทราบกันดี ก็พยายามจัดทำงบประมาณให้ครอบคลุมทุกด้าน แต่มีข้อจำกัดด้านงบประมาณ เช่นมีความจำเป็นต้องจัดหาครุภัณฑ์คอมพิวเตอร์สำหรับใช้ในสำนักงาน ปีที่ผ่านมาประมาณการข้อบัญญัติงบประมาณไว้ที่ 44  ล้านบาท รายได้รับจริงประมาณ 40 ล้าน ไม่ได้ดำเนินการโครงการ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ประมาณ 5 โครงการ ปีนี้ประมาณการเพิ่มจากปีที่ผ่านมาประมาณ 366,500  บาท คาดว่าจะสามารถดำเนินการได้ครบทุกโครงการ </w:t>
      </w:r>
      <w:r w:rsidR="00CB5A83">
        <w:rPr>
          <w:rFonts w:ascii="TH NiramitIT๙" w:hAnsi="TH NiramitIT๙" w:cs="TH NiramitIT๙" w:hint="cs"/>
          <w:sz w:val="32"/>
          <w:szCs w:val="32"/>
          <w:cs/>
        </w:rPr>
        <w:t xml:space="preserve"> จึงขอให้สภาได้พิจารณา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ครับ</w:t>
      </w:r>
      <w:r w:rsidR="007869CC" w:rsidRPr="007759BF">
        <w:rPr>
          <w:rFonts w:ascii="TH NiramitIT๙" w:hAnsi="TH NiramitIT๙" w:cs="TH NiramitIT๙" w:hint="cs"/>
          <w:sz w:val="32"/>
          <w:szCs w:val="32"/>
          <w:cs/>
        </w:rPr>
        <w:tab/>
      </w:r>
      <w:r w:rsidR="007869CC" w:rsidRPr="007759BF">
        <w:rPr>
          <w:rFonts w:ascii="TH NiramitIT๙" w:hAnsi="TH NiramitIT๙" w:cs="TH NiramitIT๙" w:hint="cs"/>
          <w:sz w:val="32"/>
          <w:szCs w:val="32"/>
          <w:cs/>
        </w:rPr>
        <w:tab/>
      </w:r>
      <w:r w:rsidR="007869CC" w:rsidRPr="007759BF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F6113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61138">
        <w:rPr>
          <w:rFonts w:ascii="TH NiramitIT๙" w:hAnsi="TH NiramitIT๙" w:cs="TH NiramitIT๙" w:hint="cs"/>
          <w:sz w:val="32"/>
          <w:szCs w:val="32"/>
          <w:cs/>
        </w:rPr>
        <w:t>มีสมาชิกท่านใด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ประสงค์จะอภิปรายในประเด็นใดบ้างครับ</w:t>
      </w:r>
      <w:r w:rsidR="00F6113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61138">
        <w:rPr>
          <w:rFonts w:ascii="TH NiramitIT๙" w:hAnsi="TH NiramitIT๙" w:cs="TH NiramitIT๙" w:hint="cs"/>
          <w:sz w:val="32"/>
          <w:szCs w:val="32"/>
          <w:cs/>
        </w:rPr>
        <w:tab/>
      </w:r>
      <w:r w:rsidR="00F61138">
        <w:rPr>
          <w:rFonts w:ascii="TH NiramitIT๙" w:hAnsi="TH NiramitIT๙" w:cs="TH NiramitIT๙" w:hint="cs"/>
          <w:sz w:val="32"/>
          <w:szCs w:val="32"/>
          <w:cs/>
        </w:rPr>
        <w:tab/>
      </w:r>
      <w:r w:rsidR="00F61138">
        <w:rPr>
          <w:rFonts w:ascii="TH NiramitIT๙" w:hAnsi="TH NiramitIT๙" w:cs="TH NiramitIT๙" w:hint="cs"/>
          <w:sz w:val="32"/>
          <w:szCs w:val="32"/>
          <w:cs/>
        </w:rPr>
        <w:tab/>
      </w:r>
      <w:r w:rsidR="00F61138">
        <w:rPr>
          <w:rFonts w:ascii="TH NiramitIT๙" w:hAnsi="TH NiramitIT๙" w:cs="TH NiramitIT๙" w:hint="cs"/>
          <w:sz w:val="32"/>
          <w:szCs w:val="32"/>
          <w:cs/>
        </w:rPr>
        <w:tab/>
      </w:r>
      <w:r w:rsidR="00F61138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>หาก</w:t>
      </w:r>
      <w:r w:rsidR="00F61138">
        <w:rPr>
          <w:rFonts w:ascii="TH NiramitIT๙" w:hAnsi="TH NiramitIT๙" w:cs="TH NiramitIT๙" w:hint="cs"/>
          <w:sz w:val="32"/>
          <w:szCs w:val="32"/>
          <w:cs/>
        </w:rPr>
        <w:t>ไม่มีผมขอมติที่ประชุมครับ</w:t>
      </w:r>
    </w:p>
    <w:p w:rsidR="00EF6B8C" w:rsidRPr="00805E1A" w:rsidRDefault="00CA7AAD" w:rsidP="00EF6B8C">
      <w:pPr>
        <w:pStyle w:val="a3"/>
        <w:ind w:left="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เห็นชอบ ร่างข้อบัญญัติองค์การบริหารส่วนตำบลแก้วแสน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เรื่องงบประมาณรายจ่ายประจำปีงบประมาณ  พ.ศ.2561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ab/>
        <w:t>วาระที่ 1  ขั้นรับหลักการ</w:t>
      </w:r>
      <w:r w:rsidR="00EF6B8C">
        <w:rPr>
          <w:rFonts w:ascii="TH NiramitIT๙" w:hAnsi="TH NiramitIT๙" w:cs="TH NiramitIT๙"/>
          <w:sz w:val="32"/>
          <w:szCs w:val="32"/>
        </w:rPr>
        <w:t xml:space="preserve"> 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จำนวน 13 เสียง</w:t>
      </w:r>
    </w:p>
    <w:p w:rsidR="00CA7AAD" w:rsidRDefault="00CA7AAD" w:rsidP="005F4FC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F4FCC">
        <w:rPr>
          <w:rFonts w:ascii="TH NiramitIT๙" w:hAnsi="TH NiramitIT๙" w:cs="TH NiramitIT๙" w:hint="cs"/>
          <w:sz w:val="32"/>
          <w:szCs w:val="32"/>
          <w:cs/>
        </w:rPr>
        <w:t xml:space="preserve">ไม่เห็นชอบ </w:t>
      </w:r>
      <w:r w:rsidR="005F4FCC">
        <w:rPr>
          <w:rFonts w:ascii="TH NiramitIT๙" w:hAnsi="TH NiramitIT๙" w:cs="TH NiramitIT๙"/>
          <w:sz w:val="32"/>
          <w:szCs w:val="32"/>
          <w:cs/>
        </w:rPr>
        <w:t>–</w:t>
      </w:r>
      <w:r w:rsidR="005F4FCC">
        <w:rPr>
          <w:rFonts w:ascii="TH NiramitIT๙" w:hAnsi="TH NiramitIT๙" w:cs="TH NiramitIT๙" w:hint="cs"/>
          <w:sz w:val="32"/>
          <w:szCs w:val="32"/>
          <w:cs/>
        </w:rPr>
        <w:t xml:space="preserve"> ไม่มี- งดออกเสียง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1</w:t>
      </w:r>
      <w:r w:rsidR="005F4FCC">
        <w:rPr>
          <w:rFonts w:ascii="TH NiramitIT๙" w:hAnsi="TH NiramitIT๙" w:cs="TH NiramitIT๙" w:hint="cs"/>
          <w:sz w:val="32"/>
          <w:szCs w:val="32"/>
          <w:cs/>
        </w:rPr>
        <w:t xml:space="preserve"> เสียง                                                                                                          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CA7AAD" w:rsidRDefault="00CA7AAD" w:rsidP="00CA7AAD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(จำนวนสมาชิกสภาในห้องประชุม  1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ท่าน</w:t>
      </w:r>
      <w:r>
        <w:rPr>
          <w:rFonts w:ascii="TH NiramitIT๙" w:hAnsi="TH NiramitIT๙" w:cs="TH NiramitIT๙" w:hint="cs"/>
          <w:sz w:val="32"/>
          <w:szCs w:val="32"/>
          <w:cs/>
        </w:rPr>
        <w:t>)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ในขั้นตอนต่อไปจะเป็นการกำหนดจำนวนกรรมการแปรญัตติว่า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มีจำนวนกี่ท่าน โดยจะต้องไม่น้อยกว่า 3 คน แต่ไม่เกิน 7  คน</w:t>
      </w:r>
    </w:p>
    <w:p w:rsidR="00EF6B8C" w:rsidRDefault="00EF6B8C" w:rsidP="00EF6B8C">
      <w:pPr>
        <w:ind w:left="720" w:firstLine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โดยเสนอชื่อและเลือกทีละ 1 คน จนครบตามจำนวนที่เสนอ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และให้กำหนดระยะเวลารับคำเสนอแปรญัตติด้วยว่าเริ่มตั้งแต่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เมื่อไหร่ถึงเมื่อไหร่ แต่ทั้งนี้ต้องไม่น้อยกว่า 24  ชั่วโมงนับแต่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รับหลักการร่างข้อบัญญัติฯเชิญสมาชิกเสนอจำนวนกรรมการ</w:t>
      </w:r>
    </w:p>
    <w:p w:rsidR="00EF6B8C" w:rsidRDefault="00EF6B8C" w:rsidP="00EF6B8C">
      <w:pPr>
        <w:ind w:left="720" w:firstLine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แปรญัตติ ว่าจะมีจำนวนกี่ท่าน ครับ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นายวิลาศ  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 xml:space="preserve">นายวิลาศ  พรหมวันรัตน์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ส.อบต.หมู่ที่ 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ขอเสนอ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ให้มีกรรมการแปรญัตติจำนวน 3 ท่านครับ  </w:t>
      </w:r>
    </w:p>
    <w:p w:rsidR="00EF6B8C" w:rsidRDefault="00EF6B8C" w:rsidP="00EF6B8C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ผู้รับรอง  </w:t>
      </w:r>
      <w:r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นายสมยศ  ธรฤทธิ์  ส.อบต. หมู่ที่ 5 </w:t>
      </w:r>
    </w:p>
    <w:p w:rsidR="00EF6B8C" w:rsidRPr="00792FFB" w:rsidRDefault="00EF6B8C" w:rsidP="00EF6B8C">
      <w:pPr>
        <w:ind w:left="360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 xml:space="preserve">  2.</w:t>
      </w:r>
      <w:r>
        <w:rPr>
          <w:rFonts w:ascii="TH NiramitIT๙" w:hAnsi="TH NiramitIT๙" w:cs="TH NiramitIT๙" w:hint="cs"/>
          <w:sz w:val="32"/>
          <w:szCs w:val="32"/>
          <w:cs/>
        </w:rPr>
        <w:t>นายสุธน   แก้วแท้ ส.อบต.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หมู่ที่ 6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มีสมาชิกท่านใดจะเสนอเป็นอย่างอื่นอีกหรือไม่  หากไม่มีถือ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ว่าที่ประชุมมีมติเห็นชอบให้มีกรรมการแปรญัตติ จำนวน 3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ท่านครับ  และเชิญสมาชิกเสนอชื่อ 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คนที่ 1  ครับ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ภัยยันต์   บุญปราบ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ภัยยันต์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บุญปราบ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 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   นาย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สมยศ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367E8E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EF6B8C" w:rsidRDefault="00191895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  1. นางจำเป็น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วุฒิศักดิ์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  ส.อบต. หมู่ที่ </w:t>
      </w:r>
      <w:r>
        <w:rPr>
          <w:rFonts w:ascii="TH NiramitIT๙" w:hAnsi="TH NiramitIT๙" w:cs="TH NiramitIT๙"/>
          <w:sz w:val="32"/>
          <w:szCs w:val="32"/>
        </w:rPr>
        <w:t>7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นายวินัย   อินทรสุวรรณ ส.อบต. หมู่ที่ 8</w:t>
      </w:r>
    </w:p>
    <w:p w:rsidR="00EF6B8C" w:rsidRDefault="00EF6B8C" w:rsidP="00EF6B8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1 เพิ่มเติมครับ เชิญครับ หากไม่มี  ถือว่าที่ประชุมมีมติให้  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สมยศ   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เป็นกรรมการแปรญัตติ คนที่ 1  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2  ครับ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สมยศ  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 </w:t>
      </w:r>
      <w:r w:rsidRPr="006C37D2">
        <w:rPr>
          <w:rFonts w:ascii="TH NiramitIT๙" w:hAnsi="TH NiramitIT๙" w:cs="TH NiramitIT๙"/>
          <w:sz w:val="32"/>
          <w:szCs w:val="32"/>
          <w:cs/>
        </w:rPr>
        <w:t>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 xml:space="preserve">สมยศ  ธรฤทธิ์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 w:rsidR="00191895">
        <w:rPr>
          <w:rFonts w:ascii="TH NiramitIT๙" w:hAnsi="TH NiramitIT๙" w:cs="TH NiramitIT๙"/>
          <w:sz w:val="32"/>
          <w:szCs w:val="32"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   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ประพาส  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ส.อบต. หมู่ที่ 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4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ผู้รับรอง  1. นายกิตติเนตร  รัตนบุรี  ส.อบต. หมู่ที่ </w:t>
      </w:r>
      <w:r>
        <w:rPr>
          <w:rFonts w:ascii="TH NiramitIT๙" w:hAnsi="TH NiramitIT๙" w:cs="TH NiramitIT๙"/>
          <w:sz w:val="32"/>
          <w:szCs w:val="32"/>
        </w:rPr>
        <w:t>1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นายสุธน  แก้วแท้        ส.อบต.  หมู่ที่ 6</w:t>
      </w:r>
    </w:p>
    <w:p w:rsidR="00191895" w:rsidRDefault="00EF6B8C" w:rsidP="00EF6B8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2 เพิ่มเติม เชิญครับ  หากไม่มี   ถือว่าที่ประชุมมีมติให้  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ประพาส  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 w:rsidR="00191895">
        <w:rPr>
          <w:rFonts w:ascii="TH NiramitIT๙" w:hAnsi="TH NiramitIT๙" w:cs="TH NiramitIT๙"/>
          <w:sz w:val="32"/>
          <w:szCs w:val="32"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เป็นกรรมการแปรญัตติ คนที่ 2  ครับ </w:t>
      </w:r>
    </w:p>
    <w:p w:rsidR="00EF6B8C" w:rsidRDefault="00EF6B8C" w:rsidP="00EF6B8C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3  ครับ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ประพาส  เทพี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ประพาส  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ส.อบต. หมู่ที่ 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   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 xml:space="preserve">วิลาศ  พรหมวันรัตน์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ส.อบต. หมู่ที่ </w:t>
      </w:r>
      <w:r w:rsidR="00191895">
        <w:rPr>
          <w:rFonts w:ascii="TH NiramitIT๙" w:hAnsi="TH NiramitIT๙" w:cs="TH NiramitIT๙"/>
          <w:sz w:val="32"/>
          <w:szCs w:val="32"/>
        </w:rPr>
        <w:t>9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  1. นายสุชาติ  แก้วประสม   ส.อบต. หมู่ที่ 7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 xml:space="preserve">สมยศ  ธรฤทธิ์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 หมู่ที่ 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5</w:t>
      </w:r>
    </w:p>
    <w:p w:rsidR="00EF6B8C" w:rsidRDefault="00EF6B8C" w:rsidP="00EF6B8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3 เพิ่มเติม เชิญครับ  หากไม่มี   ถือว่าที่ประชุมมีมติให้  นาย</w:t>
      </w:r>
      <w:r w:rsidR="00AD73A2">
        <w:rPr>
          <w:rFonts w:ascii="TH NiramitIT๙" w:hAnsi="TH NiramitIT๙" w:cs="TH NiramitIT๙" w:hint="cs"/>
          <w:sz w:val="32"/>
          <w:szCs w:val="32"/>
          <w:cs/>
        </w:rPr>
        <w:t>วิลาศ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73A2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</w:t>
      </w:r>
      <w:r w:rsidR="00AD73A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73A2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เป็นกรรมการแปรญัตติ คนที่ </w:t>
      </w:r>
      <w:r>
        <w:rPr>
          <w:rFonts w:ascii="TH NiramitIT๙" w:hAnsi="TH NiramitIT๙" w:cs="TH NiramitIT๙"/>
          <w:sz w:val="32"/>
          <w:szCs w:val="32"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ครับ </w:t>
      </w:r>
    </w:p>
    <w:p w:rsidR="00EF6B8C" w:rsidRDefault="00EF6B8C" w:rsidP="00EF6B8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สรุปว่ากรรมการแปรญัตติ จำนวน 3 ท่านได้แก่</w:t>
      </w:r>
    </w:p>
    <w:p w:rsidR="00EF6B8C" w:rsidRPr="00F72CFA" w:rsidRDefault="00EF6B8C" w:rsidP="00EF6B8C">
      <w:pPr>
        <w:pStyle w:val="a3"/>
        <w:numPr>
          <w:ilvl w:val="0"/>
          <w:numId w:val="3"/>
        </w:num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นายสมยศ   ธรฤทธิ์       ส.อบต.  หมู่ที่ 5</w:t>
      </w:r>
    </w:p>
    <w:p w:rsidR="00EF6B8C" w:rsidRDefault="00EF6B8C" w:rsidP="00EF6B8C">
      <w:pPr>
        <w:pStyle w:val="a3"/>
        <w:numPr>
          <w:ilvl w:val="0"/>
          <w:numId w:val="3"/>
        </w:numPr>
        <w:rPr>
          <w:rFonts w:ascii="TH NiramitIT๙" w:hAnsi="TH NiramitIT๙" w:cs="TH NiramitIT๙"/>
          <w:sz w:val="32"/>
          <w:szCs w:val="32"/>
        </w:rPr>
      </w:pPr>
      <w:r w:rsidRPr="006C37D2">
        <w:rPr>
          <w:rFonts w:ascii="TH NiramitIT๙" w:hAnsi="TH NiramitIT๙" w:cs="TH NiramitIT๙"/>
          <w:sz w:val="32"/>
          <w:szCs w:val="32"/>
          <w:cs/>
        </w:rPr>
        <w:t>นายประพาส  เทพี         ส.อบต.  หมู่ที่ 4</w:t>
      </w:r>
    </w:p>
    <w:p w:rsidR="00191895" w:rsidRPr="006C37D2" w:rsidRDefault="00191895" w:rsidP="00EF6B8C">
      <w:pPr>
        <w:pStyle w:val="a3"/>
        <w:numPr>
          <w:ilvl w:val="0"/>
          <w:numId w:val="3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นายวิลาศ  พรหมวันรัตน์  ส.อบต.  หมู่ที่ 9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และให้สมาชิกสภา เสนอระยะเวลารับคำเสนอแปรญัตติ ซึ่ง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ไม่น้อยกว่า 24  ชั่วโมง นับแต่รับหลักการ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สมยศ  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 xml:space="preserve">สมยศ  ธรฤทธิ์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เสนอรับคำ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9189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เสนอแปรญัตติตั้งแต่วันที่ </w:t>
      </w:r>
      <w:r w:rsidR="00191895">
        <w:rPr>
          <w:rFonts w:ascii="TH NiramitIT๙" w:hAnsi="TH NiramitIT๙" w:cs="TH NiramitIT๙"/>
          <w:sz w:val="32"/>
          <w:szCs w:val="32"/>
        </w:rPr>
        <w:t>21</w:t>
      </w:r>
      <w:r>
        <w:rPr>
          <w:rFonts w:ascii="TH NiramitIT๙" w:hAnsi="TH NiramitIT๙" w:cs="TH NiramitIT๙" w:hint="cs"/>
          <w:sz w:val="32"/>
          <w:szCs w:val="32"/>
          <w:cs/>
        </w:rPr>
        <w:t>-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23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</w:t>
      </w:r>
      <w:r w:rsidR="00191895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เวลา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08.30-16.40 น.ของแต่ละวัน</w:t>
      </w:r>
    </w:p>
    <w:p w:rsidR="006800A3" w:rsidRDefault="00191895" w:rsidP="006800A3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800A3">
        <w:rPr>
          <w:rFonts w:ascii="TH NiramitIT๙" w:hAnsi="TH NiramitIT๙" w:cs="TH NiramitIT๙" w:hint="cs"/>
          <w:sz w:val="32"/>
          <w:szCs w:val="32"/>
          <w:cs/>
        </w:rPr>
        <w:t xml:space="preserve">ผู้รับรอง  1. นายกิตติเนตร  รัตนบุรี  ส.อบต. หมู่ที่ </w:t>
      </w:r>
      <w:r w:rsidR="006800A3">
        <w:rPr>
          <w:rFonts w:ascii="TH NiramitIT๙" w:hAnsi="TH NiramitIT๙" w:cs="TH NiramitIT๙"/>
          <w:sz w:val="32"/>
          <w:szCs w:val="32"/>
        </w:rPr>
        <w:t>1</w:t>
      </w:r>
    </w:p>
    <w:p w:rsidR="00191895" w:rsidRDefault="006800A3" w:rsidP="006800A3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นายวินัย  อินทรสุวรรณ  ส.อบต.  หมู่ที่ 8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มีสมาชิกท่านใดจะเสนอเป็นอย่างอื่นอีกหรือไม่  หากไม่มีถือ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ว่าที่ประชุมมีมติเห็นชอบให้รับคำเสนอแปรญัตติตั้งแต่วันที่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800A3">
        <w:rPr>
          <w:rFonts w:ascii="TH NiramitIT๙" w:hAnsi="TH NiramitIT๙" w:cs="TH NiramitIT๙"/>
          <w:sz w:val="32"/>
          <w:szCs w:val="32"/>
        </w:rPr>
        <w:t>21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 xml:space="preserve">-23  พฤศจิกายน  2560 </w:t>
      </w:r>
      <w:r>
        <w:rPr>
          <w:rFonts w:ascii="TH NiramitIT๙" w:hAnsi="TH NiramitIT๙" w:cs="TH NiramitIT๙" w:hint="cs"/>
          <w:sz w:val="32"/>
          <w:szCs w:val="32"/>
          <w:cs/>
        </w:rPr>
        <w:t>เวลา 08.30-16.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>30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น.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และให้สภากำหนดระยะเวลาให้กรรมการแปรญัตติ  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แปรญัตติให้แล้วเสร็จภายในกี่วัน</w:t>
      </w:r>
    </w:p>
    <w:p w:rsidR="006800A3" w:rsidRDefault="006800A3" w:rsidP="00EF6B8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นายสมยศ  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กระผมนายสมยศ  ธรฤทธิ์   ส.อบต.หมู่ที่ 5 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เสนอระยะเวลาให้กรรมการแปรญัตติ แปรญัตติให้แล้วเสร็จภายใน </w:t>
      </w:r>
      <w:r>
        <w:rPr>
          <w:rFonts w:ascii="TH NiramitIT๙" w:hAnsi="TH NiramitIT๙" w:cs="TH NiramitIT๙"/>
          <w:sz w:val="32"/>
          <w:szCs w:val="32"/>
        </w:rPr>
        <w:t>1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วัน คือ</w:t>
      </w:r>
      <w:r>
        <w:rPr>
          <w:rFonts w:ascii="TH NiramitIT๙" w:hAnsi="TH NiramitIT๙" w:cs="TH NiramitIT๙" w:hint="cs"/>
          <w:sz w:val="32"/>
          <w:szCs w:val="32"/>
          <w:cs/>
        </w:rPr>
        <w:t>ภายใน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วันที่  </w:t>
      </w:r>
      <w:r>
        <w:rPr>
          <w:rFonts w:ascii="TH NiramitIT๙" w:hAnsi="TH NiramitIT๙" w:cs="TH NiramitIT๙" w:hint="cs"/>
          <w:sz w:val="32"/>
          <w:szCs w:val="32"/>
          <w:cs/>
        </w:rPr>
        <w:t>24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>60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ตั้งแต่เวลา 08.30-16.30 น.</w:t>
      </w:r>
      <w:r w:rsidR="00EF6B8C">
        <w:rPr>
          <w:rFonts w:ascii="TH NiramitIT๙" w:hAnsi="TH NiramitIT๙" w:cs="TH NiramitIT๙"/>
          <w:sz w:val="32"/>
          <w:szCs w:val="32"/>
        </w:rPr>
        <w:t xml:space="preserve"> 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ครับ </w:t>
      </w:r>
    </w:p>
    <w:p w:rsidR="006800A3" w:rsidRDefault="006800A3" w:rsidP="00EF6B8C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EF6B8C">
        <w:rPr>
          <w:rFonts w:ascii="TH NiramitIT๙" w:hAnsi="TH NiramitIT๙" w:cs="TH NiramitIT๙" w:hint="cs"/>
          <w:sz w:val="32"/>
          <w:szCs w:val="32"/>
          <w:cs/>
        </w:rPr>
        <w:t>ผู้รับรอง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1.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นางจำเป็น  วุฒิศักดิ์  ส.อบต.หมู่ที่ 7  </w:t>
      </w:r>
    </w:p>
    <w:p w:rsidR="00EF6B8C" w:rsidRPr="009736A0" w:rsidRDefault="006800A3" w:rsidP="00EF6B8C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2.</w:t>
      </w:r>
      <w:r w:rsidR="00EF6B8C">
        <w:rPr>
          <w:rFonts w:ascii="TH NiramitIT๙" w:hAnsi="TH NiramitIT๙" w:cs="TH NiramitIT๙" w:hint="cs"/>
          <w:sz w:val="32"/>
          <w:szCs w:val="32"/>
          <w:cs/>
        </w:rPr>
        <w:t xml:space="preserve"> นายวิลาศ  พรหมวันรัตน์  ส.อบต. หมู่ที่ 9</w:t>
      </w:r>
    </w:p>
    <w:p w:rsidR="00EF6B8C" w:rsidRDefault="00EF6B8C" w:rsidP="00EF6B8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มีสมาชิกท่านใดจะเสนอเป็นอย่างอื่นอีก</w:t>
      </w:r>
    </w:p>
    <w:p w:rsidR="00EF6B8C" w:rsidRDefault="00EF6B8C" w:rsidP="006800A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หรือไม่  หากไม่มีถือว่าที่ประชุมมีมติเห็นชอบให้กรรมการแปรญัตติ แปรญัตติให้แล้วเสร็จ</w:t>
      </w:r>
      <w:r w:rsidRPr="00657282">
        <w:rPr>
          <w:rFonts w:ascii="TH NiramitIT๙" w:hAnsi="TH NiramitIT๙" w:cs="TH NiramitIT๙"/>
          <w:sz w:val="32"/>
          <w:szCs w:val="32"/>
          <w:cs/>
        </w:rPr>
        <w:t xml:space="preserve">ภายใน 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57282">
        <w:rPr>
          <w:rFonts w:ascii="TH NiramitIT๙" w:hAnsi="TH NiramitIT๙" w:cs="TH NiramitIT๙"/>
          <w:sz w:val="32"/>
          <w:szCs w:val="32"/>
          <w:cs/>
        </w:rPr>
        <w:t xml:space="preserve"> วัน คือ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>ภายในวันที่</w:t>
      </w:r>
      <w:r w:rsidRPr="0065728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>24</w:t>
      </w:r>
      <w:r w:rsidRPr="0065728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>พฤศจิกายน 2560</w:t>
      </w:r>
      <w:r w:rsidRPr="0065728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6800A3">
        <w:rPr>
          <w:rFonts w:ascii="TH NiramitIT๙" w:hAnsi="TH NiramitIT๙" w:cs="TH NiramitIT๙" w:hint="cs"/>
          <w:sz w:val="32"/>
          <w:szCs w:val="32"/>
          <w:cs/>
        </w:rPr>
        <w:t>ตั้งแต่เวลา 08.30-16.30 น.</w:t>
      </w:r>
      <w:r w:rsidRPr="00657282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6800A3" w:rsidRDefault="00986122" w:rsidP="00BF0E8E">
      <w:pPr>
        <w:rPr>
          <w:rFonts w:ascii="TH NiramitIT๙" w:hAnsi="TH NiramitIT๙" w:cs="TH NiramitIT๙"/>
          <w:sz w:val="32"/>
          <w:szCs w:val="32"/>
        </w:rPr>
      </w:pPr>
      <w:r w:rsidRPr="00AE1707"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AE1707">
        <w:rPr>
          <w:rFonts w:ascii="TH NiramitIT๙" w:hAnsi="TH NiramitIT๙" w:cs="TH NiramitIT๙" w:hint="cs"/>
          <w:sz w:val="32"/>
          <w:szCs w:val="32"/>
          <w:cs/>
        </w:rPr>
        <w:tab/>
      </w:r>
      <w:r w:rsidRPr="00AE1707">
        <w:rPr>
          <w:rFonts w:ascii="TH NiramitIT๙" w:hAnsi="TH NiramitIT๙" w:cs="TH NiramitIT๙" w:hint="cs"/>
          <w:sz w:val="32"/>
          <w:szCs w:val="32"/>
          <w:cs/>
        </w:rPr>
        <w:tab/>
      </w:r>
      <w:r w:rsidRPr="00AE1707">
        <w:rPr>
          <w:rFonts w:ascii="TH NiramitIT๙" w:hAnsi="TH NiramitIT๙" w:cs="TH NiramitIT๙" w:hint="cs"/>
          <w:sz w:val="32"/>
          <w:szCs w:val="32"/>
          <w:cs/>
        </w:rPr>
        <w:tab/>
        <w:t>เรื่องอื่น ๆ</w:t>
      </w:r>
    </w:p>
    <w:p w:rsidR="006800A3" w:rsidRDefault="006800A3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มีเรื่องอื่นๆ ที่จะแจ้งให้ที่ประชุมทราบครับ</w:t>
      </w:r>
    </w:p>
    <w:p w:rsidR="00173E68" w:rsidRDefault="006800A3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1.จากธนาคาร ธกส. เรื่องขอความอนุเคราะห์ใช้สถานที่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ให้บริการจำหน่ายสินค้าผ่านบัตรสวัสดิการแห่งรัฐ ตามที่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คณะรัฐมนตรีในคราวประชุมเมื่อวันที่ 29  สิงหาคม 2560 ได้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มีมติเห็นชอบให้ผู้มีรายได้ไม่เกิน 100,000บาท/ปี ลงทะเบียน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เพื่อขอรับ</w:t>
      </w:r>
      <w:r w:rsidR="006E2385">
        <w:rPr>
          <w:rFonts w:ascii="TH NiramitIT๙" w:hAnsi="TH NiramitIT๙" w:cs="TH NiramitIT๙" w:hint="cs"/>
          <w:sz w:val="32"/>
          <w:szCs w:val="32"/>
          <w:cs/>
        </w:rPr>
        <w:t>ความช่วยเหลือผ่านบัตรสวัสดิการแห่งรัฐ โดยการ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6E2385">
        <w:rPr>
          <w:rFonts w:ascii="TH NiramitIT๙" w:hAnsi="TH NiramitIT๙" w:cs="TH NiramitIT๙" w:hint="cs"/>
          <w:sz w:val="32"/>
          <w:szCs w:val="32"/>
          <w:cs/>
        </w:rPr>
        <w:t>สนับสนุนค่าใช้จ่ายบางส่วนที่จำเป็นในการดำรงชำให้แก่ผู้มี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6E2385">
        <w:rPr>
          <w:rFonts w:ascii="TH NiramitIT๙" w:hAnsi="TH NiramitIT๙" w:cs="TH NiramitIT๙" w:hint="cs"/>
          <w:sz w:val="32"/>
          <w:szCs w:val="32"/>
          <w:cs/>
        </w:rPr>
        <w:t>รายได้น้อยเพื่อลดภาระค่าใช้จ่ายในครัวเรือน นั้นสหกรณ์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6E2385">
        <w:rPr>
          <w:rFonts w:ascii="TH NiramitIT๙" w:hAnsi="TH NiramitIT๙" w:cs="TH NiramitIT๙" w:hint="cs"/>
          <w:sz w:val="32"/>
          <w:szCs w:val="32"/>
          <w:cs/>
        </w:rPr>
        <w:t xml:space="preserve">การเกษตรเพื่อการตลาดลูกค้า ธ.ก.ส. นครศรีธรรมราช (สกต.) 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6E2385">
        <w:rPr>
          <w:rFonts w:ascii="TH NiramitIT๙" w:hAnsi="TH NiramitIT๙" w:cs="TH NiramitIT๙" w:hint="cs"/>
          <w:sz w:val="32"/>
          <w:szCs w:val="32"/>
          <w:cs/>
        </w:rPr>
        <w:t>ซึ่งเป็นหน่วยงานที่จำหน่ายสินค้าอุปโภคบริโภค สินค้าเพื่อ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6E2385">
        <w:rPr>
          <w:rFonts w:ascii="TH NiramitIT๙" w:hAnsi="TH NiramitIT๙" w:cs="TH NiramitIT๙" w:hint="cs"/>
          <w:sz w:val="32"/>
          <w:szCs w:val="32"/>
          <w:cs/>
        </w:rPr>
        <w:t>การเกษตร จะออกให้บริการจำหน่ายสินค้าโดยใช้เครื่องรูดบัตร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6E2385">
        <w:rPr>
          <w:rFonts w:ascii="TH NiramitIT๙" w:hAnsi="TH NiramitIT๙" w:cs="TH NiramitIT๙" w:hint="cs"/>
          <w:sz w:val="32"/>
          <w:szCs w:val="32"/>
          <w:cs/>
        </w:rPr>
        <w:t>สวัสดิการแห่งรัฐให้กับผู้ใช้บริการ</w:t>
      </w:r>
      <w:r w:rsidR="00173E68">
        <w:rPr>
          <w:rFonts w:ascii="TH NiramitIT๙" w:hAnsi="TH NiramitIT๙" w:cs="TH NiramitIT๙" w:hint="cs"/>
          <w:sz w:val="32"/>
          <w:szCs w:val="32"/>
          <w:cs/>
        </w:rPr>
        <w:t xml:space="preserve">ในวันเสาร์ที่ 25 พฤศจิกายน 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 xml:space="preserve">2560 เวลา 09.00 น.เป็นต้นไป ในพื้นที่การดำเนินงานของ 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อบต.แก้วแสน ธนาคารฯจึงใคร่ขอความอนุเคราะห์ใช้สถานที่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องค์การบริหารส่วนตำบลแก้วแสน ทั้งนี้ ใคร่ขอความร่วมมือ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ท่านช่วยประชาสัมพันธ์ให้ผู้ถือบัตรสวัสดิการแห่งรัฐทราบและ</w:t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9A3CD0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 xml:space="preserve">มาใช้บริการได้ในวัน เวลา ดังกล่าว </w:t>
      </w:r>
    </w:p>
    <w:p w:rsidR="00DD3A07" w:rsidRDefault="009A3CD0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2.สถาบันพัฒนาฝีมือแรงงาน 22 นครศรีธรรมราช เป็น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หน่วยงานของรัฐ สังกัดกรมพัฒนาฝีมือแรงงาน กระทรวง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แรงงาน มีภารกิจหน้าที่ในการฝึกอาชีพให้กับเยาวชนและบุคคล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ทั่วไป ในเขตพื้นที่จังหวัดนครศรีธรรมราช เปิดรับสมัครช่าง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ไฟฟ้าประจำตำบลเพื่อเข้ารับการฝึกอบรมหลักสูตรยกระดับ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ฝีมือ สาขาช่างไฟฟ้าภายในอาคาร ตามโครงการ 1 ตำบล 1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ช่างไฟฟ้า ประจำปี 2560 จำนวน 2 รุ่น รุ่นละ 20 คน เปิดรับ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173E68">
        <w:rPr>
          <w:rFonts w:ascii="TH NiramitIT๙" w:hAnsi="TH NiramitIT๙" w:cs="TH NiramitIT๙" w:hint="cs"/>
          <w:sz w:val="32"/>
          <w:szCs w:val="32"/>
          <w:cs/>
        </w:rPr>
        <w:t>สมัครตั้งตี่บัดนี</w:t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้</w:t>
      </w:r>
      <w:r w:rsidR="00173E68">
        <w:rPr>
          <w:rFonts w:ascii="TH NiramitIT๙" w:hAnsi="TH NiramitIT๙" w:cs="TH NiramitIT๙" w:hint="cs"/>
          <w:sz w:val="32"/>
          <w:szCs w:val="32"/>
          <w:cs/>
        </w:rPr>
        <w:t xml:space="preserve"> จนถึง</w:t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วันที่ 30 พฤศจิกายน 2560 ในการนี้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สถาบันพัฒนาฝีมือแรงงานฯ จึงขอความอนุเคราะห์ท่านในการ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ประชาสัมพันธ์ให้เยาวชนและบุคคลทั่วไปเขตพื้นที่ได้ทราบการ</w:t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C047C8">
        <w:rPr>
          <w:rFonts w:ascii="TH NiramitIT๙" w:hAnsi="TH NiramitIT๙" w:cs="TH NiramitIT๙" w:hint="cs"/>
          <w:sz w:val="32"/>
          <w:szCs w:val="32"/>
          <w:cs/>
        </w:rPr>
        <w:tab/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ฝึกดังกล่าว</w:t>
      </w:r>
    </w:p>
    <w:p w:rsidR="00C047C8" w:rsidRDefault="00C047C8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D3A07">
        <w:rPr>
          <w:rFonts w:ascii="TH NiramitIT๙" w:hAnsi="TH NiramitIT๙" w:cs="TH NiramitIT๙" w:hint="cs"/>
          <w:sz w:val="32"/>
          <w:szCs w:val="32"/>
          <w:cs/>
        </w:rPr>
        <w:t>3.ด้วยพอ.สว. จังหวัดนครศรีธรรมราช ได</w:t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้</w:t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จัดหน่วยแพทย์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D3A07">
        <w:rPr>
          <w:rFonts w:ascii="TH NiramitIT๙" w:hAnsi="TH NiramitIT๙" w:cs="TH NiramitIT๙" w:hint="cs"/>
          <w:sz w:val="32"/>
          <w:szCs w:val="32"/>
          <w:cs/>
        </w:rPr>
        <w:t>เคลื่อนที่ พอ</w:t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.สว. ออกปฏิบัติงาน ณ วัดเทพประสิทธิ์ หมู่ที่ 3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ตำบลแก้วแสน อ.นาบอน จ.นครศรีธรรารช ในวันที่ 6 ธันวาคม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2560 เพื่อให้การดำเนินงานของหน่วยแพทย์เคลื่อนที่ พอ.สว.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สามารถปฏิบัติงานอย่างมีประสิทธิภาพ และเป็นระเบียบ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เรียบร้อย จึงขอความร่วมมือมารยังท่าน ประชาสัมพันธ์ให้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ประชาชนที่เจ็บป่วยในพื้นที่ และบริเวณใกล้เคียงเข้ารับบริการ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ตรวจโรคทั่วไป ตรวจฟัน/ถอนฟัน และตรวจรักษาโรคทางการ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แพทย์แผนไทย (ฟรี) เวลา 09.30 </w:t>
      </w:r>
      <w:r w:rsidR="007C736F">
        <w:rPr>
          <w:rFonts w:ascii="TH NiramitIT๙" w:hAnsi="TH NiramitIT๙" w:cs="TH NiramitIT๙"/>
          <w:sz w:val="32"/>
          <w:szCs w:val="32"/>
          <w:cs/>
        </w:rPr>
        <w:t>–</w:t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 140.00 น. พร้อมทั้ง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จัดเตรียมสถานที่สำหรับให้บริการ โดยจัดเตรียมโต๊ะ </w:t>
      </w:r>
      <w:r w:rsidR="007C736F">
        <w:rPr>
          <w:rFonts w:ascii="TH NiramitIT๙" w:hAnsi="TH NiramitIT๙" w:cs="TH NiramitIT๙"/>
          <w:sz w:val="32"/>
          <w:szCs w:val="32"/>
          <w:cs/>
        </w:rPr>
        <w:t>–</w:t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เก้าอี้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สำหรับแพทย์ ทันตแพทย์ แพทย์แผนไทย เพื่อให้บริการตรวจ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โรค และให้บริการทำบัตร </w:t>
      </w:r>
      <w:r w:rsidR="007C736F">
        <w:rPr>
          <w:rFonts w:ascii="TH NiramitIT๙" w:hAnsi="TH NiramitIT๙" w:cs="TH NiramitIT๙"/>
          <w:sz w:val="32"/>
          <w:szCs w:val="32"/>
          <w:cs/>
        </w:rPr>
        <w:t>–</w:t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 วัดความดัน จัด </w:t>
      </w:r>
      <w:r w:rsidR="007C736F">
        <w:rPr>
          <w:rFonts w:ascii="TH NiramitIT๙" w:hAnsi="TH NiramitIT๙" w:cs="TH NiramitIT๙"/>
          <w:sz w:val="32"/>
          <w:szCs w:val="32"/>
          <w:cs/>
        </w:rPr>
        <w:t>–</w:t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จ่ายยา จำนวน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 xml:space="preserve">10 ชุด และเก้าอี้สำหรับผู้ป่วยนั่งรอรับบริการ </w:t>
      </w:r>
    </w:p>
    <w:p w:rsidR="003656FA" w:rsidRDefault="00C047C8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C736F">
        <w:rPr>
          <w:rFonts w:ascii="TH NiramitIT๙" w:hAnsi="TH NiramitIT๙" w:cs="TH NiramitIT๙" w:hint="cs"/>
          <w:sz w:val="32"/>
          <w:szCs w:val="32"/>
          <w:cs/>
        </w:rPr>
        <w:t>ประมาณ 30 ตัว</w:t>
      </w:r>
      <w:r w:rsidR="00DD3A0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3C53C6" w:rsidRDefault="003656FA" w:rsidP="00BF0E8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สมาชิกมีเรื่องอื่นๆ ที่จะแจ้งให้ที่ประชุมทราบบ้างครับ</w:t>
      </w:r>
      <w:r w:rsidR="00AE1707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C53C6" w:rsidRPr="009B5BB5" w:rsidRDefault="003C53C6" w:rsidP="003C53C6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 w:rsidR="009045DD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BF0E8E" w:rsidRDefault="003C53C6" w:rsidP="003C53C6">
      <w:pPr>
        <w:rPr>
          <w:rFonts w:ascii="TH NiramitIT๙" w:hAnsi="TH NiramitIT๙" w:cs="TH NiramitIT๙"/>
          <w:sz w:val="32"/>
          <w:szCs w:val="32"/>
        </w:rPr>
      </w:pP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 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>นายคนึง   ชูพงศ์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F0E8E">
        <w:rPr>
          <w:rFonts w:ascii="TH NiramitIT๙" w:hAnsi="TH NiramitIT๙" w:cs="TH NiramitIT๙" w:hint="cs"/>
          <w:sz w:val="32"/>
          <w:szCs w:val="32"/>
          <w:cs/>
        </w:rPr>
        <w:t>นายกองค์การบริหารส่วน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ตำบล</w:t>
      </w:r>
    </w:p>
    <w:p w:rsidR="003342DB" w:rsidRDefault="00BF0E8E" w:rsidP="00C61C00">
      <w:pPr>
        <w:rPr>
          <w:rFonts w:ascii="TH NiramitIT๙" w:hAnsi="TH NiramitIT๙" w:cs="TH NiramitIT๙"/>
          <w:color w:val="C0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C53C6" w:rsidRPr="009B5BB5">
        <w:rPr>
          <w:rFonts w:ascii="TH NiramitIT๙" w:hAnsi="TH NiramitIT๙" w:cs="TH NiramitIT๙" w:hint="cs"/>
          <w:sz w:val="32"/>
          <w:szCs w:val="32"/>
          <w:cs/>
        </w:rPr>
        <w:t>แก้วแสน  ขออนุญาต</w:t>
      </w:r>
      <w:r w:rsidR="003656FA">
        <w:rPr>
          <w:rFonts w:ascii="TH NiramitIT๙" w:hAnsi="TH NiramitIT๙" w:cs="TH NiramitIT๙" w:hint="cs"/>
          <w:sz w:val="32"/>
          <w:szCs w:val="32"/>
          <w:cs/>
        </w:rPr>
        <w:t xml:space="preserve">ประชาสัมพันธ์ เรื่องการเลือกตั้งท้องถิ่น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ตามที่มีข่าวว่าจะมีการเลือกตั้งสมาชิกสภาท้องถิ่นและผู้บริหาร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 xml:space="preserve">ท้องถิ่นในฐานนะที่ผมเป็นสมาชิกสมาคมอบต.แห่งประเทศไทย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 xml:space="preserve">มีเรื่องแจ้งให้เพื่อนสมาชิกทราบเพื่อเตรียมตัวไว้ครับ ขณะนี้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คสช.และกระทรวงมหาดไทยโดยรัฐบาล และสนช.มีการ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พิจารณาก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ฎ</w:t>
      </w:r>
      <w:r w:rsidR="003656FA">
        <w:rPr>
          <w:rFonts w:ascii="TH NiramitIT๙" w:hAnsi="TH NiramitIT๙" w:cs="TH NiramitIT๙" w:hint="cs"/>
          <w:sz w:val="32"/>
          <w:szCs w:val="32"/>
          <w:cs/>
        </w:rPr>
        <w:t xml:space="preserve">หมายประกอบรัฐธรรมนูญ จำนวน 3 ฉบับ คือ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ร่างประกอบรัฐธรรมนูญว่าด้วยการเลือกตั้งส.ส.,สว.และว่า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ด้วยเรื่องพรรคการเมือง ทั้ง 3 ฉบับจะเสร็จภายในเดือน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กุมภาพันธ์ พ.ศ.2561 ในส่วนที่กฏหมายรัฐธรรมนูญให้อำนาจ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กกต.ในการเลือกตั้งส.ส. และสว. แต่ไม่ได้ระบุว่ากกต.จะต้อง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จัดการเลือกตั้งท้องถิ่นด้วยหรือไม่ สรุปว่าประเด็นการเลือกตั้ง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ท้องถิ่น กกต.ต้องยื่นให้ศาลรัฐธรรมนูญตีความอีกที และขณะนี้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กกต.ทั้ง 7 ท่านอยู่ระหว่างการสรรหา สรุปว่าหากมีการ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เลือกตั้งท้องถิ่นโดยเร็วที่สุดจะเลือกตั้ง กทม. เมืองพัทยา และ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อบจ. ไม่เกิน 6 เดือน เพราะไม่ต้องเปลี่ยนกฏหมาย หลังจาก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3656FA">
        <w:rPr>
          <w:rFonts w:ascii="TH NiramitIT๙" w:hAnsi="TH NiramitIT๙" w:cs="TH NiramitIT๙" w:hint="cs"/>
          <w:sz w:val="32"/>
          <w:szCs w:val="32"/>
          <w:cs/>
        </w:rPr>
        <w:t>นั้นจะเลือกเทศบาลขนาดใหญ่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 xml:space="preserve"> และอบต.หลังสุด ก่อนเลือกตั้ง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ส.ส หรือหลังเลือกตั้ง ส.ส. ขึ้นอยู่กับก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ฎ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>หมายจัดตั้งท้องถิ่นใหม่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ที่จะยกฐานะจาก อบต.เป็นเทศบาล ขณะนี้อยู่ที่กรมส่งเสริม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 xml:space="preserve">การปกครองท้องถิ่น เสร็จแล้วเสนอกระทรวงมหาดไทย  ครม.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 xml:space="preserve">กฤษฎีกา สนช. และประกาศใช้ต่อไป ระยะเวลาเร็วสุดประมาณ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10-12 เดือน จึงแจ้งให้ทุกท่านทราบเพื่อเตรียมความพร้อม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หากจะลงสมัครรับเลือกตั้งอีก แต่มีการนำเสนอความเห็นโดย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 xml:space="preserve">คณะปฏิรูปการเมืองให้มีการเลือกตั้งท้องถิ่นหลังจากเลือกตั้ง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ส.ส./สว.ครับ</w:t>
      </w:r>
      <w:r w:rsidR="003C53C6">
        <w:rPr>
          <w:rFonts w:ascii="TH NiramitIT๙" w:hAnsi="TH NiramitIT๙" w:cs="TH NiramitIT๙" w:hint="cs"/>
          <w:sz w:val="32"/>
          <w:szCs w:val="32"/>
          <w:cs/>
        </w:rPr>
        <w:tab/>
      </w:r>
      <w:r w:rsidR="003C53C6">
        <w:rPr>
          <w:rFonts w:ascii="TH NiramitIT๙" w:hAnsi="TH NiramitIT๙" w:cs="TH NiramitIT๙" w:hint="cs"/>
          <w:sz w:val="32"/>
          <w:szCs w:val="32"/>
          <w:cs/>
        </w:rPr>
        <w:tab/>
      </w:r>
      <w:r w:rsidR="003C53C6">
        <w:rPr>
          <w:rFonts w:ascii="TH NiramitIT๙" w:hAnsi="TH NiramitIT๙" w:cs="TH NiramitIT๙" w:hint="cs"/>
          <w:sz w:val="32"/>
          <w:szCs w:val="32"/>
          <w:cs/>
        </w:rPr>
        <w:tab/>
      </w:r>
      <w:r w:rsidR="003C53C6">
        <w:rPr>
          <w:rFonts w:ascii="TH NiramitIT๙" w:hAnsi="TH NiramitIT๙" w:cs="TH NiramitIT๙" w:hint="cs"/>
          <w:sz w:val="32"/>
          <w:szCs w:val="32"/>
          <w:cs/>
        </w:rPr>
        <w:tab/>
      </w:r>
      <w:r w:rsidR="003C53C6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นายชัยยศ  สิทธิดำรงค์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เรียนท่านประธานสภา ผมนายชัยยศ  สิทธิดำรง ส.อบต.หมู่ที่ 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10 มีเรื่องแจ้ง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>ผู้บริหารเรื่องถนนสายควนยูง-ปลายยวน  หมู่</w:t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</w:r>
      <w:r w:rsidR="00C61C00">
        <w:rPr>
          <w:rFonts w:ascii="TH NiramitIT๙" w:hAnsi="TH NiramitIT๙" w:cs="TH NiramitIT๙" w:hint="cs"/>
          <w:sz w:val="32"/>
          <w:szCs w:val="32"/>
          <w:cs/>
        </w:rPr>
        <w:tab/>
        <w:t>ที่ 7</w:t>
      </w:r>
      <w:r w:rsidR="00C61C00">
        <w:rPr>
          <w:rFonts w:ascii="TH NiramitIT๙" w:hAnsi="TH NiramitIT๙" w:cs="TH NiramitIT๙"/>
          <w:color w:val="C00000"/>
          <w:sz w:val="32"/>
          <w:szCs w:val="32"/>
        </w:rPr>
        <w:t xml:space="preserve"> </w:t>
      </w:r>
      <w:r w:rsidR="00C61C00" w:rsidRPr="00C61C00">
        <w:rPr>
          <w:rFonts w:ascii="TH NiramitIT๙" w:hAnsi="TH NiramitIT๙" w:cs="TH NiramitIT๙" w:hint="cs"/>
          <w:sz w:val="32"/>
          <w:szCs w:val="32"/>
          <w:cs/>
        </w:rPr>
        <w:t>ถนนขาด ท่อระบายน้ำชำรุด ครับ</w:t>
      </w:r>
    </w:p>
    <w:p w:rsidR="00C61C00" w:rsidRPr="009B5BB5" w:rsidRDefault="00C61C00" w:rsidP="00C61C00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C61C00" w:rsidRDefault="00C61C00" w:rsidP="00C61C00">
      <w:pPr>
        <w:rPr>
          <w:rFonts w:ascii="TH NiramitIT๙" w:hAnsi="TH NiramitIT๙" w:cs="TH NiramitIT๙"/>
          <w:sz w:val="32"/>
          <w:szCs w:val="32"/>
        </w:rPr>
      </w:pP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 </w:t>
      </w:r>
      <w:r>
        <w:rPr>
          <w:rFonts w:ascii="TH NiramitIT๙" w:hAnsi="TH NiramitIT๙" w:cs="TH NiramitIT๙" w:hint="cs"/>
          <w:sz w:val="32"/>
          <w:szCs w:val="32"/>
          <w:cs/>
        </w:rPr>
        <w:t>นายคนึง   ชูพงศ์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นายกองค์การบริหารส่วน</w:t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ตำบล</w:t>
      </w:r>
    </w:p>
    <w:p w:rsidR="00C61C00" w:rsidRDefault="00C61C00" w:rsidP="00C61C00">
      <w:pPr>
        <w:rPr>
          <w:rFonts w:ascii="TH NiramitIT๙" w:hAnsi="TH NiramitIT๙" w:cs="TH NiramitIT๙"/>
          <w:color w:val="C00000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B5BB5">
        <w:rPr>
          <w:rFonts w:ascii="TH NiramitIT๙" w:hAnsi="TH NiramitIT๙" w:cs="TH NiramitIT๙" w:hint="cs"/>
          <w:sz w:val="32"/>
          <w:szCs w:val="32"/>
          <w:cs/>
        </w:rPr>
        <w:t>แก้วแสน</w:t>
      </w:r>
      <w:r>
        <w:rPr>
          <w:rFonts w:ascii="TH NiramitIT๙" w:hAnsi="TH NiramitIT๙" w:cs="TH NiramitIT๙" w:hint="cs"/>
          <w:color w:val="C00000"/>
          <w:sz w:val="32"/>
          <w:szCs w:val="32"/>
          <w:cs/>
        </w:rPr>
        <w:t xml:space="preserve"> ประเด็นความเดือดร้อน ถนนสายควนยูง-ปลายยวน 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C00000"/>
          <w:sz w:val="32"/>
          <w:szCs w:val="32"/>
          <w:cs/>
        </w:rPr>
        <w:t>หมู่ที่ 7  บริเวณท่อระบายน้ำคลองลำสาว เป็นถนนที่อยู่ใน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C00000"/>
          <w:sz w:val="32"/>
          <w:szCs w:val="32"/>
          <w:cs/>
        </w:rPr>
        <w:t>ภารกิจถ่ายโอน อยู่ในความรับผิดชอบของ อบต.และอบจ.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 xml:space="preserve">ด้วย 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ได้ดำเนินการสำรวจพื้นที่โดยกองช่างเสนอเรื่องผ่านอำเภอและ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 xml:space="preserve">เสนอ อบจ.แล้ว ซึ่งการแก้ปัญหาโดยถาวรต้องก่อสร้างบล็อค 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แต่เกินศักยภาพของ อบต. หากอบจ.ไม่ดำเนินการให้ก็ต้องไป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แก้ปัญหาวางท่อระบายน้ำไปก่อน ขณะนี้มีท่ออยู่ประมาณ 3-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4 ท่อน พอสัญจรไปได้ ตอนนี้มีปัญหาหลายจุดเรื่องทางระบาย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น้ำ งบน้ำท่วมปีที่ผ่านมางบจังหวัดนครศรีธรรมราชผ่านทาง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อำเภอ จัดสรรให้อปท.ทั้งหมด 13 จุด ตอนนี้อยู่ระหว่างการ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ประสานว่าจะได้รับงบประมาณจริงหรือไม่ แต่ของกรมทาง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 xml:space="preserve">หลวงได้ดำเนินการอยู่ในตำบลแก้วแสน จำนวน 2 จุดในขณะนี้  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 xml:space="preserve">สำหรับถนนชำรุดเป็นหลุมบ่ออยู่ระหว่างดำเนินการซ่อมแซม 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โดยใช้งบกลางเงินสำรองจ่ายกรณีฉุกเฉิน  กำลังทะยอย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ดำเนินการเหลือหมู่ที่ 2,3,5 ดำเนินการไปแล้วในรอบแรกรอ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การเบิกจ่าย  และฝากประชาสัมพันธ์ไฟฟ้าสาธารณะของ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ประมาณ 2560  ไฟฟ้าขอเวลา 3 เดือนในการดำเนินการ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เนื่องจากอบต.เพิ่งไปจ่ายเงินอุดหนุนไปให้ไฟฟ้า จะประสานการ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ทำงานและดำเนินการโดยเร็วที่สุด มีหลายจุดกำลังวางท่อ</w:t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</w:r>
      <w:r w:rsidR="00D863FE">
        <w:rPr>
          <w:rFonts w:ascii="TH NiramitIT๙" w:hAnsi="TH NiramitIT๙" w:cs="TH NiramitIT๙" w:hint="cs"/>
          <w:color w:val="C00000"/>
          <w:sz w:val="32"/>
          <w:szCs w:val="32"/>
          <w:cs/>
        </w:rPr>
        <w:tab/>
        <w:t>ระบายน้ำ และแก้ปัญหาให้ครับ อย่าเพิ่งร้องเรียนครับ</w:t>
      </w:r>
    </w:p>
    <w:p w:rsidR="00681BF3" w:rsidRDefault="00681BF3" w:rsidP="00681BF3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ประธานสภาฯ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624AD">
        <w:rPr>
          <w:rFonts w:ascii="TH NiramitIT๙" w:hAnsi="TH NiramitIT๙" w:cs="TH NiramitIT๙" w:hint="cs"/>
          <w:sz w:val="32"/>
          <w:szCs w:val="32"/>
          <w:cs/>
        </w:rPr>
        <w:t>ไม่ทราบว่ามีสมาชิกท่านใด  มีเรื่องอื่น ๆ อีกหรือไม่ เชิญครับ</w:t>
      </w:r>
    </w:p>
    <w:p w:rsidR="00986122" w:rsidRPr="009624AD" w:rsidRDefault="00681BF3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หาก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สมาชิกไม่มีเรื่องอื่น ๆ แล้วผม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ขอบคุณท่านสมาชิกสภาทุกท่านที่เข้าร่วมประชุมในวันนี้ และขอ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ปิดการประชุมครับ</w:t>
      </w:r>
    </w:p>
    <w:p w:rsidR="00986122" w:rsidRPr="00BE3A5E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3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.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45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432F86" w:rsidRPr="00BE3A5E" w:rsidRDefault="00432F86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</w:t>
      </w:r>
      <w:r w:rsidR="00AE170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(นางแฉล้ม    ศิลปวิสุทธิ์)</w:t>
      </w:r>
    </w:p>
    <w:p w:rsidR="00AE1707" w:rsidRDefault="00986122" w:rsidP="00432F86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E170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เลขานุการสภ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า  อบต.แก้วแสน</w:t>
      </w:r>
    </w:p>
    <w:p w:rsidR="00F508AD" w:rsidRPr="00432F86" w:rsidRDefault="00F508AD" w:rsidP="00432F86">
      <w:pPr>
        <w:ind w:left="3600" w:firstLine="720"/>
        <w:rPr>
          <w:rFonts w:ascii="TH NiramitIT๙" w:hAnsi="TH NiramitIT๙" w:cs="TH NiramitIT๙"/>
          <w:sz w:val="32"/>
          <w:szCs w:val="32"/>
        </w:rPr>
      </w:pPr>
    </w:p>
    <w:p w:rsidR="00986122" w:rsidRPr="00982024" w:rsidRDefault="00986122" w:rsidP="0098612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986122" w:rsidRPr="00563B50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ด้วยคณะกรรมการตรวจสอบรายงานการประชุม  ได้ตรวจรายงานการประชุมแล้ว  เห็นว่ากา</w:t>
      </w:r>
      <w:r w:rsidR="000554D3">
        <w:rPr>
          <w:rFonts w:ascii="TH NiramitIT๙" w:hAnsi="TH NiramitIT๙" w:cs="TH NiramitIT๙" w:hint="cs"/>
          <w:sz w:val="32"/>
          <w:szCs w:val="32"/>
          <w:cs/>
        </w:rPr>
        <w:t>รจดบันทึกรายงานการประชุม  สมัย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สามัญ  สมัยที่  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ครั้ง  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 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ในวันที่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2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 xml:space="preserve">พฤศจิกายน 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60</w:t>
      </w:r>
      <w:bookmarkStart w:id="0" w:name="_GoBack"/>
      <w:bookmarkEnd w:id="0"/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AE1707" w:rsidRDefault="00AE1707" w:rsidP="00AE1707">
      <w:pPr>
        <w:ind w:left="3960"/>
        <w:rPr>
          <w:rFonts w:ascii="TH NiramitIT๙" w:hAnsi="TH NiramitIT๙" w:cs="TH NiramitIT๙"/>
          <w:sz w:val="32"/>
          <w:szCs w:val="32"/>
        </w:rPr>
      </w:pPr>
    </w:p>
    <w:p w:rsidR="00986122" w:rsidRDefault="00AE1707" w:rsidP="00AE1707">
      <w:pPr>
        <w:ind w:left="396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มติที่ประชุมสภาองค์การบริหารส่วนตำบลแก้วแสนมีมติรับรองรายงานการประชุมจากการประชุมสภาสมัยสามัญ  สมัยที่ 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4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ครั้งที่ 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 xml:space="preserve">3 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ประจำปี   พ.ศ.25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60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เมื่อวันที่ </w:t>
      </w:r>
      <w:r w:rsidR="00F508AD">
        <w:rPr>
          <w:rFonts w:ascii="TH NiramitIT๙" w:hAnsi="TH NiramitIT๙" w:cs="TH NiramitIT๙" w:hint="cs"/>
          <w:sz w:val="32"/>
          <w:szCs w:val="32"/>
          <w:cs/>
        </w:rPr>
        <w:t>28</w:t>
      </w:r>
      <w:r w:rsidR="0094075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432F86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 25</w:t>
      </w:r>
      <w:r w:rsidR="00681BF3">
        <w:rPr>
          <w:rFonts w:ascii="TH NiramitIT๙" w:hAnsi="TH NiramitIT๙" w:cs="TH NiramitIT๙" w:hint="cs"/>
          <w:sz w:val="32"/>
          <w:szCs w:val="32"/>
          <w:cs/>
        </w:rPr>
        <w:t>60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ลงชื่อ...................................................................ผู้ตรวจบันทึก</w:t>
      </w:r>
    </w:p>
    <w:p w:rsidR="00986122" w:rsidRDefault="00986122" w:rsidP="00986122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(นายบุญนำ    บุญวรรณ)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986122" w:rsidRDefault="00986122" w:rsidP="00986122"/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0B6566" w:rsidRPr="009972B3" w:rsidRDefault="000B6566" w:rsidP="000B6566">
      <w:pPr>
        <w:rPr>
          <w:rFonts w:ascii="TH NiramitIT๙" w:hAnsi="TH NiramitIT๙" w:cs="TH NiramitIT๙"/>
          <w:sz w:val="32"/>
          <w:szCs w:val="32"/>
          <w:cs/>
        </w:rPr>
      </w:pPr>
    </w:p>
    <w:p w:rsidR="000B6566" w:rsidRDefault="000B6566" w:rsidP="000B6566">
      <w:pPr>
        <w:rPr>
          <w:rFonts w:ascii="TH NiramitIT๙" w:hAnsi="TH NiramitIT๙" w:cs="TH NiramitIT๙"/>
          <w:sz w:val="32"/>
          <w:szCs w:val="32"/>
        </w:rPr>
      </w:pPr>
    </w:p>
    <w:p w:rsidR="000B6566" w:rsidRDefault="000B6566" w:rsidP="000B6566">
      <w:pPr>
        <w:rPr>
          <w:cs/>
        </w:rPr>
      </w:pPr>
    </w:p>
    <w:p w:rsidR="000B6566" w:rsidRPr="000B6566" w:rsidRDefault="000B6566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Pr="009972B3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A14BCA" w:rsidRDefault="00A14BCA">
      <w:pPr>
        <w:rPr>
          <w:cs/>
        </w:rPr>
      </w:pPr>
    </w:p>
    <w:sectPr w:rsidR="00A14BCA" w:rsidSect="00561671">
      <w:headerReference w:type="default" r:id="rId8"/>
      <w:pgSz w:w="11906" w:h="16838"/>
      <w:pgMar w:top="709" w:right="1274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CB7" w:rsidRDefault="00EA4CB7" w:rsidP="007C3C19">
      <w:r>
        <w:separator/>
      </w:r>
    </w:p>
  </w:endnote>
  <w:endnote w:type="continuationSeparator" w:id="0">
    <w:p w:rsidR="00EA4CB7" w:rsidRDefault="00EA4CB7" w:rsidP="007C3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CB7" w:rsidRDefault="00EA4CB7" w:rsidP="007C3C19">
      <w:r>
        <w:separator/>
      </w:r>
    </w:p>
  </w:footnote>
  <w:footnote w:type="continuationSeparator" w:id="0">
    <w:p w:rsidR="00EA4CB7" w:rsidRDefault="00EA4CB7" w:rsidP="007C3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7579"/>
      <w:docPartObj>
        <w:docPartGallery w:val="Page Numbers (Top of Page)"/>
        <w:docPartUnique/>
      </w:docPartObj>
    </w:sdtPr>
    <w:sdtContent>
      <w:p w:rsidR="003656FA" w:rsidRDefault="008B3E5A">
        <w:pPr>
          <w:pStyle w:val="a4"/>
          <w:jc w:val="right"/>
        </w:pPr>
        <w:r w:rsidRPr="008B3E5A">
          <w:fldChar w:fldCharType="begin"/>
        </w:r>
        <w:r w:rsidR="003656FA">
          <w:instrText xml:space="preserve"> PAGE   \* MERGEFORMAT </w:instrText>
        </w:r>
        <w:r w:rsidRPr="008B3E5A">
          <w:fldChar w:fldCharType="separate"/>
        </w:r>
        <w:r w:rsidR="00AD73A2" w:rsidRPr="00AD73A2">
          <w:rPr>
            <w:rFonts w:cs="Times New Roman"/>
            <w:noProof/>
            <w:szCs w:val="24"/>
            <w:lang w:val="th-TH"/>
          </w:rPr>
          <w:t>3</w:t>
        </w:r>
        <w:r>
          <w:rPr>
            <w:rFonts w:cs="Times New Roman"/>
            <w:noProof/>
            <w:szCs w:val="24"/>
            <w:lang w:val="th-TH"/>
          </w:rPr>
          <w:fldChar w:fldCharType="end"/>
        </w:r>
      </w:p>
    </w:sdtContent>
  </w:sdt>
  <w:p w:rsidR="003656FA" w:rsidRDefault="003656F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25434446"/>
    <w:multiLevelType w:val="hybridMultilevel"/>
    <w:tmpl w:val="FE4E842C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2FB55F45"/>
    <w:multiLevelType w:val="hybridMultilevel"/>
    <w:tmpl w:val="8FC2758A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334B7C80"/>
    <w:multiLevelType w:val="hybridMultilevel"/>
    <w:tmpl w:val="4F5A99A4"/>
    <w:lvl w:ilvl="0" w:tplc="1CDA24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40049EE"/>
    <w:multiLevelType w:val="hybridMultilevel"/>
    <w:tmpl w:val="6BB21B7E"/>
    <w:lvl w:ilvl="0" w:tplc="89B8C984"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7B6C394B"/>
    <w:multiLevelType w:val="hybridMultilevel"/>
    <w:tmpl w:val="A9827BB8"/>
    <w:lvl w:ilvl="0" w:tplc="F2624260">
      <w:start w:val="27"/>
      <w:numFmt w:val="bullet"/>
      <w:lvlText w:val="-"/>
      <w:lvlJc w:val="left"/>
      <w:pPr>
        <w:ind w:left="3904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86122"/>
    <w:rsid w:val="00012646"/>
    <w:rsid w:val="000136DA"/>
    <w:rsid w:val="00016874"/>
    <w:rsid w:val="00026C9E"/>
    <w:rsid w:val="00033B05"/>
    <w:rsid w:val="000554D3"/>
    <w:rsid w:val="000578E1"/>
    <w:rsid w:val="00071AA7"/>
    <w:rsid w:val="000849D6"/>
    <w:rsid w:val="000854A4"/>
    <w:rsid w:val="000871BA"/>
    <w:rsid w:val="0009443E"/>
    <w:rsid w:val="000B145E"/>
    <w:rsid w:val="000B22A1"/>
    <w:rsid w:val="000B6566"/>
    <w:rsid w:val="000C5476"/>
    <w:rsid w:val="000C6D89"/>
    <w:rsid w:val="000D06F6"/>
    <w:rsid w:val="000D7AB9"/>
    <w:rsid w:val="000E5D79"/>
    <w:rsid w:val="00112961"/>
    <w:rsid w:val="0011322E"/>
    <w:rsid w:val="00121E3C"/>
    <w:rsid w:val="0012222C"/>
    <w:rsid w:val="00130D56"/>
    <w:rsid w:val="00137F97"/>
    <w:rsid w:val="00173E68"/>
    <w:rsid w:val="00191895"/>
    <w:rsid w:val="00197566"/>
    <w:rsid w:val="001A67CC"/>
    <w:rsid w:val="001C1310"/>
    <w:rsid w:val="001C1DF8"/>
    <w:rsid w:val="001D083E"/>
    <w:rsid w:val="001F21E3"/>
    <w:rsid w:val="001F2673"/>
    <w:rsid w:val="001F429E"/>
    <w:rsid w:val="001F61F1"/>
    <w:rsid w:val="002043F7"/>
    <w:rsid w:val="002105BB"/>
    <w:rsid w:val="0023401A"/>
    <w:rsid w:val="00234536"/>
    <w:rsid w:val="00264C7B"/>
    <w:rsid w:val="00267F1F"/>
    <w:rsid w:val="002C17F1"/>
    <w:rsid w:val="002D3861"/>
    <w:rsid w:val="002D4EAA"/>
    <w:rsid w:val="00326173"/>
    <w:rsid w:val="00330D38"/>
    <w:rsid w:val="003333D8"/>
    <w:rsid w:val="003342DB"/>
    <w:rsid w:val="003608B6"/>
    <w:rsid w:val="00360A08"/>
    <w:rsid w:val="00363E61"/>
    <w:rsid w:val="003656FA"/>
    <w:rsid w:val="00367E8E"/>
    <w:rsid w:val="00383C6F"/>
    <w:rsid w:val="00390F02"/>
    <w:rsid w:val="003C53C6"/>
    <w:rsid w:val="003C702F"/>
    <w:rsid w:val="003E3F18"/>
    <w:rsid w:val="00400FCA"/>
    <w:rsid w:val="00417748"/>
    <w:rsid w:val="00432F86"/>
    <w:rsid w:val="00437C27"/>
    <w:rsid w:val="0044539E"/>
    <w:rsid w:val="004677D8"/>
    <w:rsid w:val="00481A09"/>
    <w:rsid w:val="004904CA"/>
    <w:rsid w:val="0049252F"/>
    <w:rsid w:val="004B58C0"/>
    <w:rsid w:val="004E39E3"/>
    <w:rsid w:val="004E4122"/>
    <w:rsid w:val="005013E5"/>
    <w:rsid w:val="00503F5E"/>
    <w:rsid w:val="005226AB"/>
    <w:rsid w:val="00525206"/>
    <w:rsid w:val="00530100"/>
    <w:rsid w:val="00546C99"/>
    <w:rsid w:val="00557212"/>
    <w:rsid w:val="00561671"/>
    <w:rsid w:val="0057400D"/>
    <w:rsid w:val="00575A12"/>
    <w:rsid w:val="005A1324"/>
    <w:rsid w:val="005F4FCC"/>
    <w:rsid w:val="00615CB2"/>
    <w:rsid w:val="00631F61"/>
    <w:rsid w:val="00645917"/>
    <w:rsid w:val="00646EAF"/>
    <w:rsid w:val="00656503"/>
    <w:rsid w:val="00657282"/>
    <w:rsid w:val="00663460"/>
    <w:rsid w:val="006671CC"/>
    <w:rsid w:val="006729B6"/>
    <w:rsid w:val="006800A3"/>
    <w:rsid w:val="00681BF3"/>
    <w:rsid w:val="00687221"/>
    <w:rsid w:val="006938AA"/>
    <w:rsid w:val="006C37D2"/>
    <w:rsid w:val="006C4BEB"/>
    <w:rsid w:val="006C614E"/>
    <w:rsid w:val="006E2385"/>
    <w:rsid w:val="006F267E"/>
    <w:rsid w:val="00712567"/>
    <w:rsid w:val="0073762F"/>
    <w:rsid w:val="007468EF"/>
    <w:rsid w:val="00747D24"/>
    <w:rsid w:val="007711F4"/>
    <w:rsid w:val="007764B6"/>
    <w:rsid w:val="00780B06"/>
    <w:rsid w:val="007869CC"/>
    <w:rsid w:val="007C3C19"/>
    <w:rsid w:val="007C736F"/>
    <w:rsid w:val="007D337B"/>
    <w:rsid w:val="008110D2"/>
    <w:rsid w:val="00812A0A"/>
    <w:rsid w:val="00836A5F"/>
    <w:rsid w:val="008520DA"/>
    <w:rsid w:val="008930FA"/>
    <w:rsid w:val="00896E8C"/>
    <w:rsid w:val="00897C48"/>
    <w:rsid w:val="008B3E5A"/>
    <w:rsid w:val="008C5971"/>
    <w:rsid w:val="008D4C48"/>
    <w:rsid w:val="008D5485"/>
    <w:rsid w:val="009045DD"/>
    <w:rsid w:val="009235FC"/>
    <w:rsid w:val="00940752"/>
    <w:rsid w:val="00953268"/>
    <w:rsid w:val="00957860"/>
    <w:rsid w:val="00961962"/>
    <w:rsid w:val="009624AD"/>
    <w:rsid w:val="00962AF2"/>
    <w:rsid w:val="009824AC"/>
    <w:rsid w:val="00986122"/>
    <w:rsid w:val="00990F85"/>
    <w:rsid w:val="00997F95"/>
    <w:rsid w:val="009A3CD0"/>
    <w:rsid w:val="009A4BB6"/>
    <w:rsid w:val="009B5BB5"/>
    <w:rsid w:val="009B5C67"/>
    <w:rsid w:val="009D1557"/>
    <w:rsid w:val="009D4797"/>
    <w:rsid w:val="009D516E"/>
    <w:rsid w:val="009D786D"/>
    <w:rsid w:val="009E3D2D"/>
    <w:rsid w:val="00A0000B"/>
    <w:rsid w:val="00A04007"/>
    <w:rsid w:val="00A14BCA"/>
    <w:rsid w:val="00A17694"/>
    <w:rsid w:val="00A17B66"/>
    <w:rsid w:val="00A20A58"/>
    <w:rsid w:val="00A277A1"/>
    <w:rsid w:val="00A434BF"/>
    <w:rsid w:val="00A53023"/>
    <w:rsid w:val="00A63F6F"/>
    <w:rsid w:val="00A77611"/>
    <w:rsid w:val="00AB7693"/>
    <w:rsid w:val="00AC2EEE"/>
    <w:rsid w:val="00AD3547"/>
    <w:rsid w:val="00AD73A2"/>
    <w:rsid w:val="00AE1707"/>
    <w:rsid w:val="00B07467"/>
    <w:rsid w:val="00B12650"/>
    <w:rsid w:val="00B228D4"/>
    <w:rsid w:val="00B64CB0"/>
    <w:rsid w:val="00B6751A"/>
    <w:rsid w:val="00B719AD"/>
    <w:rsid w:val="00B75792"/>
    <w:rsid w:val="00BA7791"/>
    <w:rsid w:val="00BB2DDB"/>
    <w:rsid w:val="00BD1F0B"/>
    <w:rsid w:val="00BD33B3"/>
    <w:rsid w:val="00BD4A55"/>
    <w:rsid w:val="00BE4FD9"/>
    <w:rsid w:val="00BF0E8E"/>
    <w:rsid w:val="00C01BA9"/>
    <w:rsid w:val="00C047C8"/>
    <w:rsid w:val="00C1750B"/>
    <w:rsid w:val="00C33840"/>
    <w:rsid w:val="00C37972"/>
    <w:rsid w:val="00C42E87"/>
    <w:rsid w:val="00C45962"/>
    <w:rsid w:val="00C61C00"/>
    <w:rsid w:val="00C678BA"/>
    <w:rsid w:val="00C82C59"/>
    <w:rsid w:val="00C82EBD"/>
    <w:rsid w:val="00C84320"/>
    <w:rsid w:val="00C9438C"/>
    <w:rsid w:val="00C96015"/>
    <w:rsid w:val="00CA7AAD"/>
    <w:rsid w:val="00CB5A83"/>
    <w:rsid w:val="00CD1347"/>
    <w:rsid w:val="00CE0FDF"/>
    <w:rsid w:val="00CE2065"/>
    <w:rsid w:val="00D11226"/>
    <w:rsid w:val="00D2132D"/>
    <w:rsid w:val="00D3418F"/>
    <w:rsid w:val="00D473BF"/>
    <w:rsid w:val="00D5602D"/>
    <w:rsid w:val="00D67E7E"/>
    <w:rsid w:val="00D863FE"/>
    <w:rsid w:val="00DA2639"/>
    <w:rsid w:val="00DC0029"/>
    <w:rsid w:val="00DC218D"/>
    <w:rsid w:val="00DC6727"/>
    <w:rsid w:val="00DC735F"/>
    <w:rsid w:val="00DD3A07"/>
    <w:rsid w:val="00DD64E0"/>
    <w:rsid w:val="00E11E25"/>
    <w:rsid w:val="00E27026"/>
    <w:rsid w:val="00E3016F"/>
    <w:rsid w:val="00E35F50"/>
    <w:rsid w:val="00E452B6"/>
    <w:rsid w:val="00E93495"/>
    <w:rsid w:val="00EA4CB7"/>
    <w:rsid w:val="00EA4E78"/>
    <w:rsid w:val="00ED416A"/>
    <w:rsid w:val="00EE718D"/>
    <w:rsid w:val="00EF6B8C"/>
    <w:rsid w:val="00F045BD"/>
    <w:rsid w:val="00F10894"/>
    <w:rsid w:val="00F12C0D"/>
    <w:rsid w:val="00F15E96"/>
    <w:rsid w:val="00F3115D"/>
    <w:rsid w:val="00F3364E"/>
    <w:rsid w:val="00F508AD"/>
    <w:rsid w:val="00F61138"/>
    <w:rsid w:val="00F64C54"/>
    <w:rsid w:val="00F73596"/>
    <w:rsid w:val="00F7400A"/>
    <w:rsid w:val="00F7785D"/>
    <w:rsid w:val="00FC1A2D"/>
    <w:rsid w:val="00FD24CA"/>
    <w:rsid w:val="00FE3801"/>
    <w:rsid w:val="00FE4C78"/>
    <w:rsid w:val="00FF4569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F21E3"/>
    <w:pPr>
      <w:keepNext/>
      <w:keepLines/>
      <w:spacing w:before="480"/>
      <w:ind w:left="720" w:firstLine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3C19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7C3C19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7C3C1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C3C19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rsid w:val="001F2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05545-497D-4B6C-B2C8-235DC1435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9</Pages>
  <Words>2117</Words>
  <Characters>12073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MS_TECH</dc:creator>
  <cp:lastModifiedBy>MS_TECH</cp:lastModifiedBy>
  <cp:revision>35</cp:revision>
  <cp:lastPrinted>2017-11-28T04:46:00Z</cp:lastPrinted>
  <dcterms:created xsi:type="dcterms:W3CDTF">2016-08-21T10:54:00Z</dcterms:created>
  <dcterms:modified xsi:type="dcterms:W3CDTF">2017-11-28T04:48:00Z</dcterms:modified>
</cp:coreProperties>
</file>